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77AB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hr-HR" w:eastAsia="zh-CN"/>
              </w:rPr>
              <w:t>红卫路街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奥山社区卫生服务站基层医疗云HIS系统</w:t>
            </w:r>
          </w:p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Paragraphs>40</Paragraphs>
  <TotalTime>0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2024-12-09T09:33:08Z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</Properties>
</file>